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B4EB77" w14:textId="77777777" w:rsidR="00193674" w:rsidRDefault="00193674" w:rsidP="001E124F">
      <w:pPr>
        <w:spacing w:after="0" w:line="240" w:lineRule="auto"/>
        <w:ind w:firstLine="567"/>
        <w:jc w:val="center"/>
        <w:rPr>
          <w:rFonts w:ascii="Arial" w:hAnsi="Arial" w:cs="Arial"/>
          <w:b/>
          <w:lang w:val="mn-MN"/>
        </w:rPr>
      </w:pPr>
    </w:p>
    <w:p w14:paraId="61B9FD6F" w14:textId="77777777" w:rsidR="00193674" w:rsidRDefault="00193674" w:rsidP="001E124F">
      <w:pPr>
        <w:spacing w:after="0" w:line="240" w:lineRule="auto"/>
        <w:ind w:firstLine="567"/>
        <w:jc w:val="center"/>
        <w:rPr>
          <w:rFonts w:ascii="Arial" w:hAnsi="Arial" w:cs="Arial"/>
          <w:b/>
          <w:lang w:val="mn-MN"/>
        </w:rPr>
      </w:pPr>
    </w:p>
    <w:p w14:paraId="373C76EC" w14:textId="77777777" w:rsidR="00193674" w:rsidRDefault="00193674" w:rsidP="001E124F">
      <w:pPr>
        <w:spacing w:after="0" w:line="240" w:lineRule="auto"/>
        <w:ind w:firstLine="567"/>
        <w:jc w:val="center"/>
        <w:rPr>
          <w:rFonts w:ascii="Arial" w:hAnsi="Arial" w:cs="Arial"/>
          <w:b/>
          <w:lang w:val="mn-MN"/>
        </w:rPr>
      </w:pPr>
    </w:p>
    <w:p w14:paraId="25AB0F48" w14:textId="77777777" w:rsidR="001E124F" w:rsidRPr="00757B4F" w:rsidRDefault="001E124F" w:rsidP="001E124F">
      <w:pPr>
        <w:spacing w:after="0" w:line="240" w:lineRule="auto"/>
        <w:ind w:firstLine="567"/>
        <w:jc w:val="center"/>
        <w:rPr>
          <w:rFonts w:ascii="Arial" w:hAnsi="Arial" w:cs="Arial"/>
          <w:b/>
          <w:lang w:val="mn-MN"/>
        </w:rPr>
      </w:pPr>
      <w:r w:rsidRPr="00757B4F">
        <w:rPr>
          <w:rFonts w:ascii="Arial" w:hAnsi="Arial" w:cs="Arial"/>
          <w:b/>
          <w:lang w:val="mn-MN"/>
        </w:rPr>
        <w:t>ГОВЬСҮМБЭР АЙМГИЙН ЭДИЙН ЗАСАГ, НИЙГМИЙН ХӨГЖЛИЙН</w:t>
      </w:r>
    </w:p>
    <w:p w14:paraId="2E7604F0" w14:textId="77777777" w:rsidR="001E124F" w:rsidRPr="00757B4F" w:rsidRDefault="001E124F" w:rsidP="001E124F">
      <w:pPr>
        <w:spacing w:after="0" w:line="240" w:lineRule="auto"/>
        <w:ind w:firstLine="567"/>
        <w:jc w:val="center"/>
        <w:rPr>
          <w:rFonts w:ascii="Arial" w:hAnsi="Arial" w:cs="Arial"/>
          <w:b/>
          <w:lang w:val="mn-MN"/>
        </w:rPr>
      </w:pPr>
      <w:r w:rsidRPr="00757B4F">
        <w:rPr>
          <w:rFonts w:ascii="Arial" w:hAnsi="Arial" w:cs="Arial"/>
          <w:b/>
          <w:lang w:val="mn-MN"/>
        </w:rPr>
        <w:t xml:space="preserve"> ҮЗҮҮЛЭЛТИЙН ХЭРЭГЖИЛТИЙН ТАЙЛАН</w:t>
      </w:r>
    </w:p>
    <w:p w14:paraId="00A8457B" w14:textId="37D4311F" w:rsidR="001E124F" w:rsidRPr="00757B4F" w:rsidRDefault="001E124F" w:rsidP="001E124F">
      <w:pPr>
        <w:spacing w:after="0" w:line="240" w:lineRule="auto"/>
        <w:ind w:firstLine="567"/>
        <w:jc w:val="center"/>
        <w:rPr>
          <w:rFonts w:ascii="Arial" w:eastAsia="Times New Roman" w:hAnsi="Arial" w:cs="Arial"/>
          <w:bCs/>
          <w:color w:val="000000"/>
        </w:rPr>
      </w:pPr>
      <w:r w:rsidRPr="00757B4F">
        <w:rPr>
          <w:rFonts w:ascii="Arial" w:hAnsi="Arial" w:cs="Arial"/>
          <w:lang w:val="mn-MN"/>
        </w:rPr>
        <w:t>/202</w:t>
      </w:r>
      <w:r w:rsidR="00D0298F">
        <w:rPr>
          <w:rFonts w:ascii="Arial" w:hAnsi="Arial" w:cs="Arial"/>
          <w:lang w:val="mn-MN"/>
        </w:rPr>
        <w:t>3 оны</w:t>
      </w:r>
      <w:r w:rsidR="003E6411">
        <w:rPr>
          <w:rFonts w:ascii="Arial" w:hAnsi="Arial" w:cs="Arial"/>
          <w:lang w:val="mn-MN"/>
        </w:rPr>
        <w:t xml:space="preserve"> </w:t>
      </w:r>
      <w:r w:rsidRPr="00757B4F">
        <w:rPr>
          <w:rFonts w:ascii="Arial" w:hAnsi="Arial" w:cs="Arial"/>
          <w:lang w:val="mn-MN"/>
        </w:rPr>
        <w:t xml:space="preserve">жилийн </w:t>
      </w:r>
      <w:r w:rsidR="00D0298F">
        <w:rPr>
          <w:rFonts w:ascii="Arial" w:hAnsi="Arial" w:cs="Arial"/>
          <w:lang w:val="mn-MN"/>
        </w:rPr>
        <w:t xml:space="preserve">эцсийн </w:t>
      </w:r>
      <w:bookmarkStart w:id="0" w:name="_GoBack"/>
      <w:bookmarkEnd w:id="0"/>
      <w:r w:rsidRPr="00757B4F">
        <w:rPr>
          <w:rFonts w:ascii="Arial" w:hAnsi="Arial" w:cs="Arial"/>
          <w:lang w:val="mn-MN"/>
        </w:rPr>
        <w:t>байдлаар/</w:t>
      </w:r>
    </w:p>
    <w:p w14:paraId="527E2E70" w14:textId="77777777" w:rsidR="001E124F" w:rsidRPr="00757B4F" w:rsidRDefault="001E124F" w:rsidP="001E124F">
      <w:pPr>
        <w:spacing w:after="120"/>
        <w:rPr>
          <w:rFonts w:ascii="Arial" w:hAnsi="Arial" w:cs="Arial"/>
          <w:lang w:val="mn-MN"/>
        </w:rPr>
      </w:pPr>
    </w:p>
    <w:tbl>
      <w:tblPr>
        <w:tblW w:w="9570" w:type="dxa"/>
        <w:tblInd w:w="-5" w:type="dxa"/>
        <w:tblLook w:val="04A0" w:firstRow="1" w:lastRow="0" w:firstColumn="1" w:lastColumn="0" w:noHBand="0" w:noVBand="1"/>
      </w:tblPr>
      <w:tblGrid>
        <w:gridCol w:w="462"/>
        <w:gridCol w:w="2171"/>
        <w:gridCol w:w="1136"/>
        <w:gridCol w:w="1503"/>
        <w:gridCol w:w="1248"/>
        <w:gridCol w:w="1503"/>
        <w:gridCol w:w="757"/>
        <w:gridCol w:w="790"/>
      </w:tblGrid>
      <w:tr w:rsidR="001E124F" w:rsidRPr="00757B4F" w14:paraId="1B5ED395" w14:textId="77777777" w:rsidTr="003E6411">
        <w:trPr>
          <w:trHeight w:val="445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865B7" w14:textId="77777777" w:rsidR="001E124F" w:rsidRPr="00757B4F" w:rsidRDefault="001E124F" w:rsidP="00B049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57B4F">
              <w:rPr>
                <w:rFonts w:ascii="Arial" w:eastAsia="Times New Roman" w:hAnsi="Arial" w:cs="Arial"/>
                <w:b/>
                <w:bCs/>
                <w:color w:val="000000"/>
              </w:rPr>
              <w:t>№</w:t>
            </w: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2F96C" w14:textId="77777777" w:rsidR="001E124F" w:rsidRPr="00757B4F" w:rsidRDefault="001E124F" w:rsidP="00B049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757B4F">
              <w:rPr>
                <w:rFonts w:ascii="Arial" w:eastAsia="Times New Roman" w:hAnsi="Arial" w:cs="Arial"/>
                <w:b/>
                <w:bCs/>
                <w:color w:val="000000"/>
              </w:rPr>
              <w:t>Шалгуур</w:t>
            </w:r>
            <w:proofErr w:type="spellEnd"/>
            <w:r w:rsidRPr="00757B4F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757B4F">
              <w:rPr>
                <w:rFonts w:ascii="Arial" w:eastAsia="Times New Roman" w:hAnsi="Arial" w:cs="Arial"/>
                <w:b/>
                <w:bCs/>
                <w:color w:val="000000"/>
              </w:rPr>
              <w:t>үзүүлэлт</w:t>
            </w:r>
            <w:proofErr w:type="spellEnd"/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752D7" w14:textId="77777777" w:rsidR="001E124F" w:rsidRPr="00757B4F" w:rsidRDefault="001E124F" w:rsidP="00B049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757B4F">
              <w:rPr>
                <w:rFonts w:ascii="Arial" w:eastAsia="Times New Roman" w:hAnsi="Arial" w:cs="Arial"/>
                <w:b/>
                <w:bCs/>
                <w:color w:val="000000"/>
              </w:rPr>
              <w:t>Хэмжих</w:t>
            </w:r>
            <w:proofErr w:type="spellEnd"/>
            <w:r w:rsidRPr="00757B4F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757B4F">
              <w:rPr>
                <w:rFonts w:ascii="Arial" w:eastAsia="Times New Roman" w:hAnsi="Arial" w:cs="Arial"/>
                <w:b/>
                <w:bCs/>
                <w:color w:val="000000"/>
              </w:rPr>
              <w:t>нэгж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1DB32" w14:textId="77777777" w:rsidR="001E124F" w:rsidRPr="00757B4F" w:rsidRDefault="001E124F" w:rsidP="00B049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757B4F">
              <w:rPr>
                <w:rFonts w:ascii="Arial" w:eastAsia="Times New Roman" w:hAnsi="Arial" w:cs="Arial"/>
                <w:b/>
                <w:bCs/>
                <w:color w:val="000000"/>
              </w:rPr>
              <w:t>Суурь</w:t>
            </w:r>
            <w:proofErr w:type="spellEnd"/>
            <w:r w:rsidRPr="00757B4F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757B4F">
              <w:rPr>
                <w:rFonts w:ascii="Arial" w:eastAsia="Times New Roman" w:hAnsi="Arial" w:cs="Arial"/>
                <w:b/>
                <w:bCs/>
                <w:color w:val="000000"/>
              </w:rPr>
              <w:t>үзүүлэлт</w:t>
            </w:r>
            <w:proofErr w:type="spellEnd"/>
          </w:p>
        </w:tc>
        <w:tc>
          <w:tcPr>
            <w:tcW w:w="2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12E5E1" w14:textId="5413FBC5" w:rsidR="001E124F" w:rsidRPr="00757B4F" w:rsidRDefault="001E124F" w:rsidP="00B049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202</w:t>
            </w:r>
            <w:r w:rsidR="00BC0876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3</w:t>
            </w:r>
            <w:r w:rsidRPr="00757B4F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757B4F">
              <w:rPr>
                <w:rFonts w:ascii="Arial" w:eastAsia="Times New Roman" w:hAnsi="Arial" w:cs="Arial"/>
                <w:b/>
                <w:bCs/>
                <w:color w:val="000000"/>
              </w:rPr>
              <w:t>оны</w:t>
            </w:r>
            <w:proofErr w:type="spellEnd"/>
            <w:r w:rsidRPr="00757B4F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757B4F">
              <w:rPr>
                <w:rFonts w:ascii="Arial" w:eastAsia="Times New Roman" w:hAnsi="Arial" w:cs="Arial"/>
                <w:b/>
                <w:bCs/>
                <w:color w:val="000000"/>
              </w:rPr>
              <w:t>түвшин</w:t>
            </w:r>
            <w:proofErr w:type="spellEnd"/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3009C4FA" w14:textId="77777777" w:rsidR="001E124F" w:rsidRPr="00757B4F" w:rsidRDefault="001E124F" w:rsidP="00B049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57B4F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Хувь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14:paraId="01D6754E" w14:textId="77777777" w:rsidR="001E124F" w:rsidRPr="00757B4F" w:rsidRDefault="001E124F" w:rsidP="00B049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57B4F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Оноо</w:t>
            </w:r>
          </w:p>
        </w:tc>
      </w:tr>
      <w:tr w:rsidR="001E124F" w:rsidRPr="00757B4F" w14:paraId="73E4484E" w14:textId="77777777" w:rsidTr="003E6411">
        <w:trPr>
          <w:trHeight w:val="445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7AEFC" w14:textId="77777777" w:rsidR="001E124F" w:rsidRPr="00757B4F" w:rsidRDefault="001E124F" w:rsidP="00B049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1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0B857" w14:textId="77777777" w:rsidR="001E124F" w:rsidRPr="00757B4F" w:rsidRDefault="001E124F" w:rsidP="00B049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C9D52" w14:textId="77777777" w:rsidR="001E124F" w:rsidRPr="00757B4F" w:rsidRDefault="001E124F" w:rsidP="00B049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C4A12" w14:textId="66B379E1" w:rsidR="001E124F" w:rsidRPr="00BC0876" w:rsidRDefault="001E124F" w:rsidP="00B049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202</w:t>
            </w:r>
            <w:r w:rsidR="00BC0876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29B56" w14:textId="77777777" w:rsidR="001E124F" w:rsidRPr="00757B4F" w:rsidRDefault="001E124F" w:rsidP="00B049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757B4F">
              <w:rPr>
                <w:rFonts w:ascii="Arial" w:eastAsia="Times New Roman" w:hAnsi="Arial" w:cs="Arial"/>
                <w:b/>
                <w:bCs/>
                <w:color w:val="000000"/>
              </w:rPr>
              <w:t>Зорилтот</w:t>
            </w:r>
            <w:proofErr w:type="spellEnd"/>
            <w:r w:rsidRPr="00757B4F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757B4F">
              <w:rPr>
                <w:rFonts w:ascii="Arial" w:eastAsia="Times New Roman" w:hAnsi="Arial" w:cs="Arial"/>
                <w:b/>
                <w:bCs/>
                <w:color w:val="000000"/>
              </w:rPr>
              <w:t>түвшин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0363" w14:textId="77777777" w:rsidR="001E124F" w:rsidRPr="00757B4F" w:rsidRDefault="001E124F" w:rsidP="00B049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757B4F">
              <w:rPr>
                <w:rFonts w:ascii="Arial" w:eastAsia="Times New Roman" w:hAnsi="Arial" w:cs="Arial"/>
                <w:b/>
                <w:bCs/>
                <w:color w:val="000000"/>
              </w:rPr>
              <w:t>Хүрсэн</w:t>
            </w:r>
            <w:proofErr w:type="spellEnd"/>
            <w:r w:rsidRPr="00757B4F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757B4F">
              <w:rPr>
                <w:rFonts w:ascii="Arial" w:eastAsia="Times New Roman" w:hAnsi="Arial" w:cs="Arial"/>
                <w:b/>
                <w:bCs/>
                <w:color w:val="000000"/>
              </w:rPr>
              <w:t>түвшин</w:t>
            </w:r>
            <w:proofErr w:type="spellEnd"/>
          </w:p>
        </w:tc>
        <w:tc>
          <w:tcPr>
            <w:tcW w:w="75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E4E24D" w14:textId="77777777" w:rsidR="001E124F" w:rsidRPr="00757B4F" w:rsidRDefault="001E124F" w:rsidP="00B049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7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CA8F33" w14:textId="77777777" w:rsidR="001E124F" w:rsidRPr="00757B4F" w:rsidRDefault="001E124F" w:rsidP="00B049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</w:tr>
      <w:tr w:rsidR="001E124F" w:rsidRPr="00757B4F" w14:paraId="584B49BE" w14:textId="77777777" w:rsidTr="00B049EF">
        <w:trPr>
          <w:trHeight w:val="292"/>
        </w:trPr>
        <w:tc>
          <w:tcPr>
            <w:tcW w:w="95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6BBB2" w14:textId="77777777" w:rsidR="001E124F" w:rsidRPr="00757B4F" w:rsidRDefault="001E124F" w:rsidP="00B049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57B4F">
              <w:rPr>
                <w:rFonts w:ascii="Arial" w:eastAsia="Times New Roman" w:hAnsi="Arial" w:cs="Arial"/>
                <w:b/>
                <w:bCs/>
                <w:color w:val="000000"/>
              </w:rPr>
              <w:t>ЭДИЙН ЗАСГИЙН ХӨГЖЛИЙН ҮЗҮҮЛЭЛТ</w:t>
            </w:r>
          </w:p>
        </w:tc>
      </w:tr>
      <w:tr w:rsidR="001E124F" w:rsidRPr="00757B4F" w14:paraId="76412BE3" w14:textId="77777777" w:rsidTr="00B049EF">
        <w:trPr>
          <w:trHeight w:val="59"/>
        </w:trPr>
        <w:tc>
          <w:tcPr>
            <w:tcW w:w="95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DCF28" w14:textId="77777777" w:rsidR="001E124F" w:rsidRPr="00757B4F" w:rsidRDefault="001E124F" w:rsidP="00B049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57B4F">
              <w:rPr>
                <w:rFonts w:ascii="Arial" w:eastAsia="Times New Roman" w:hAnsi="Arial" w:cs="Arial"/>
                <w:b/>
                <w:bCs/>
                <w:color w:val="000000"/>
              </w:rPr>
              <w:t>НИЙГМИЙН ХӨГЖЛИЙН ҮЗҮҮЛЭЛТ</w:t>
            </w:r>
          </w:p>
        </w:tc>
      </w:tr>
      <w:tr w:rsidR="00FE01A7" w:rsidRPr="00757B4F" w14:paraId="7FCEE1F2" w14:textId="77777777" w:rsidTr="003E6411">
        <w:trPr>
          <w:trHeight w:val="69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F9A4F" w14:textId="1F092B38" w:rsidR="00FE01A7" w:rsidRPr="003E6411" w:rsidRDefault="003E6411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1.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F8CE2" w14:textId="77777777" w:rsidR="00FE01A7" w:rsidRPr="00757B4F" w:rsidRDefault="00FE01A7" w:rsidP="00FE01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Сургуулийн</w:t>
            </w:r>
            <w:proofErr w:type="spellEnd"/>
            <w:r w:rsidRPr="00757B4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өмнөх</w:t>
            </w:r>
            <w:proofErr w:type="spellEnd"/>
            <w:r w:rsidRPr="00757B4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боловсролын</w:t>
            </w:r>
            <w:proofErr w:type="spellEnd"/>
            <w:r w:rsidRPr="00757B4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хамран</w:t>
            </w:r>
            <w:proofErr w:type="spellEnd"/>
            <w:r w:rsidRPr="00757B4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сургалтын</w:t>
            </w:r>
            <w:proofErr w:type="spellEnd"/>
            <w:r w:rsidRPr="00757B4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цэвэр</w:t>
            </w:r>
            <w:proofErr w:type="spellEnd"/>
            <w:r w:rsidRPr="00757B4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жин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C9F2D" w14:textId="77777777" w:rsidR="00FE01A7" w:rsidRPr="00757B4F" w:rsidRDefault="00FE01A7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Хувь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382D4" w14:textId="77777777" w:rsidR="00FE01A7" w:rsidRPr="00757B4F" w:rsidRDefault="00FE01A7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757B4F">
              <w:rPr>
                <w:rFonts w:ascii="Arial" w:eastAsia="Times New Roman" w:hAnsi="Arial" w:cs="Arial"/>
                <w:color w:val="000000"/>
                <w:lang w:val="mn-MN"/>
              </w:rPr>
              <w:t>91.4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EADB2" w14:textId="0D313CE2" w:rsidR="00FE01A7" w:rsidRPr="003E6411" w:rsidRDefault="00193674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</w:rPr>
              <w:t>9</w:t>
            </w:r>
            <w:r w:rsidR="003E6411">
              <w:rPr>
                <w:rFonts w:ascii="Arial" w:eastAsia="Times New Roman" w:hAnsi="Arial" w:cs="Arial"/>
                <w:color w:val="000000"/>
                <w:lang w:val="mn-MN"/>
              </w:rPr>
              <w:t>2.6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A65B9" w14:textId="4B2CEDE1" w:rsidR="00FE01A7" w:rsidRPr="00757B4F" w:rsidRDefault="00193674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9</w:t>
            </w:r>
            <w:r w:rsidR="003E6411">
              <w:rPr>
                <w:rFonts w:ascii="Arial" w:eastAsia="Times New Roman" w:hAnsi="Arial" w:cs="Arial"/>
                <w:color w:val="000000"/>
                <w:lang w:val="mn-MN"/>
              </w:rPr>
              <w:t>3.</w:t>
            </w:r>
            <w:r w:rsidR="00BC0876">
              <w:rPr>
                <w:rFonts w:ascii="Arial" w:eastAsia="Times New Roman" w:hAnsi="Arial" w:cs="Arial"/>
                <w:color w:val="000000"/>
                <w:lang w:val="mn-MN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D3ECC" w14:textId="77777777" w:rsidR="00FE01A7" w:rsidRPr="00757B4F" w:rsidRDefault="00193674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100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F1B16" w14:textId="77777777" w:rsidR="00FE01A7" w:rsidRPr="00757B4F" w:rsidRDefault="00193674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5</w:t>
            </w:r>
          </w:p>
        </w:tc>
      </w:tr>
      <w:tr w:rsidR="00FE01A7" w:rsidRPr="00757B4F" w14:paraId="4179D49D" w14:textId="77777777" w:rsidTr="003E6411">
        <w:trPr>
          <w:trHeight w:val="69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F01A4" w14:textId="63F1F056" w:rsidR="00FE01A7" w:rsidRPr="003E6411" w:rsidRDefault="003E6411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2.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ECCD1" w14:textId="77777777" w:rsidR="00FE01A7" w:rsidRPr="00757B4F" w:rsidRDefault="00FE01A7" w:rsidP="00FE01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Суурь</w:t>
            </w:r>
            <w:proofErr w:type="spellEnd"/>
            <w:r w:rsidRPr="00757B4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боловсролын</w:t>
            </w:r>
            <w:proofErr w:type="spellEnd"/>
            <w:r w:rsidRPr="00757B4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хамран</w:t>
            </w:r>
            <w:proofErr w:type="spellEnd"/>
            <w:r w:rsidRPr="00757B4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сургалтын</w:t>
            </w:r>
            <w:proofErr w:type="spellEnd"/>
            <w:r w:rsidRPr="00757B4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цэвэр</w:t>
            </w:r>
            <w:proofErr w:type="spellEnd"/>
            <w:r w:rsidRPr="00757B4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жин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43868" w14:textId="77777777" w:rsidR="00FE01A7" w:rsidRPr="00757B4F" w:rsidRDefault="00FE01A7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Хувь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4B664" w14:textId="77777777" w:rsidR="00FE01A7" w:rsidRPr="00757B4F" w:rsidRDefault="00FE01A7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757B4F">
              <w:rPr>
                <w:rFonts w:ascii="Arial" w:eastAsia="Times New Roman" w:hAnsi="Arial" w:cs="Arial"/>
                <w:color w:val="000000"/>
                <w:lang w:val="mn-MN"/>
              </w:rPr>
              <w:t>100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5CE2D" w14:textId="77777777" w:rsidR="00FE01A7" w:rsidRPr="00193674" w:rsidRDefault="00193674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388DD" w14:textId="58149C2F" w:rsidR="00FE01A7" w:rsidRPr="00757B4F" w:rsidRDefault="00193674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  <w:r w:rsidR="00E76415">
              <w:rPr>
                <w:rFonts w:ascii="Arial" w:eastAsia="Times New Roman" w:hAnsi="Arial" w:cs="Arial"/>
                <w:color w:val="000000"/>
                <w:lang w:val="mn-MN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64B24" w14:textId="77777777" w:rsidR="00FE01A7" w:rsidRPr="00757B4F" w:rsidRDefault="00193674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100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DA182" w14:textId="77777777" w:rsidR="00FE01A7" w:rsidRPr="00757B4F" w:rsidRDefault="00193674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5</w:t>
            </w:r>
          </w:p>
        </w:tc>
      </w:tr>
      <w:tr w:rsidR="00FE01A7" w:rsidRPr="00757B4F" w14:paraId="1614E74C" w14:textId="77777777" w:rsidTr="003E6411">
        <w:trPr>
          <w:trHeight w:val="69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E6373" w14:textId="23DCC2C9" w:rsidR="00FE01A7" w:rsidRPr="003E6411" w:rsidRDefault="003E6411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3.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A1981" w14:textId="77777777" w:rsidR="00FE01A7" w:rsidRPr="00757B4F" w:rsidRDefault="00FE01A7" w:rsidP="00FE01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Цэцэрлэгийн</w:t>
            </w:r>
            <w:proofErr w:type="spellEnd"/>
            <w:r w:rsidRPr="00757B4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бүлгийн</w:t>
            </w:r>
            <w:proofErr w:type="spellEnd"/>
            <w:r w:rsidRPr="00757B4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нэг</w:t>
            </w:r>
            <w:proofErr w:type="spellEnd"/>
            <w:r w:rsidRPr="00757B4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багшид</w:t>
            </w:r>
            <w:proofErr w:type="spellEnd"/>
            <w:r w:rsidRPr="00757B4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ногдох</w:t>
            </w:r>
            <w:proofErr w:type="spellEnd"/>
            <w:r w:rsidRPr="00757B4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хүүхдийн</w:t>
            </w:r>
            <w:proofErr w:type="spellEnd"/>
            <w:r w:rsidRPr="00757B4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тоо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144E7" w14:textId="77777777" w:rsidR="00FE01A7" w:rsidRPr="00757B4F" w:rsidRDefault="00FE01A7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тоо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D1FFE" w14:textId="77777777" w:rsidR="00FE01A7" w:rsidRPr="00757B4F" w:rsidRDefault="00FE01A7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757B4F">
              <w:rPr>
                <w:rFonts w:ascii="Arial" w:eastAsia="Times New Roman" w:hAnsi="Arial" w:cs="Arial"/>
                <w:color w:val="000000"/>
                <w:lang w:val="mn-MN"/>
              </w:rPr>
              <w:t>28.9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13775" w14:textId="66A94556" w:rsidR="00FE01A7" w:rsidRPr="00193674" w:rsidRDefault="003E6411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31.6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9315D" w14:textId="567D48B3" w:rsidR="00FE01A7" w:rsidRPr="00757B4F" w:rsidRDefault="00193674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31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7768F" w14:textId="77777777" w:rsidR="00FE01A7" w:rsidRPr="00757B4F" w:rsidRDefault="00193674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C0127" w14:textId="627ACC55" w:rsidR="00FE01A7" w:rsidRPr="00757B4F" w:rsidRDefault="00B924F4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5</w:t>
            </w:r>
          </w:p>
        </w:tc>
      </w:tr>
      <w:tr w:rsidR="00FE01A7" w:rsidRPr="00757B4F" w14:paraId="12491477" w14:textId="77777777" w:rsidTr="003E6411">
        <w:trPr>
          <w:trHeight w:val="52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A15F1" w14:textId="385F7F2D" w:rsidR="00FE01A7" w:rsidRPr="003E6411" w:rsidRDefault="00FE01A7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757B4F">
              <w:rPr>
                <w:rFonts w:ascii="Arial" w:eastAsia="Times New Roman" w:hAnsi="Arial" w:cs="Arial"/>
                <w:color w:val="000000"/>
              </w:rPr>
              <w:t>4</w:t>
            </w:r>
            <w:r w:rsidR="003E6411">
              <w:rPr>
                <w:rFonts w:ascii="Arial" w:eastAsia="Times New Roman" w:hAnsi="Arial" w:cs="Arial"/>
                <w:color w:val="000000"/>
                <w:lang w:val="mn-MN"/>
              </w:rPr>
              <w:t>.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8A0E5" w14:textId="77777777" w:rsidR="00FE01A7" w:rsidRPr="00757B4F" w:rsidRDefault="00FE01A7" w:rsidP="00FE01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Бага</w:t>
            </w:r>
            <w:proofErr w:type="spellEnd"/>
            <w:r w:rsidRPr="00757B4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ангийн</w:t>
            </w:r>
            <w:proofErr w:type="spellEnd"/>
            <w:r w:rsidRPr="00757B4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нэг</w:t>
            </w:r>
            <w:proofErr w:type="spellEnd"/>
            <w:r w:rsidRPr="00757B4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багшид</w:t>
            </w:r>
            <w:proofErr w:type="spellEnd"/>
            <w:r w:rsidRPr="00757B4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ногдох</w:t>
            </w:r>
            <w:proofErr w:type="spellEnd"/>
            <w:r w:rsidRPr="00757B4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хүүхдийн</w:t>
            </w:r>
            <w:proofErr w:type="spellEnd"/>
            <w:r w:rsidRPr="00757B4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тоо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1475C" w14:textId="77777777" w:rsidR="00FE01A7" w:rsidRPr="00757B4F" w:rsidRDefault="00FE01A7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тоо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B69EB" w14:textId="77777777" w:rsidR="00FE01A7" w:rsidRPr="00757B4F" w:rsidRDefault="00FE01A7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757B4F">
              <w:rPr>
                <w:rFonts w:ascii="Arial" w:eastAsia="Times New Roman" w:hAnsi="Arial" w:cs="Arial"/>
                <w:color w:val="000000"/>
                <w:lang w:val="mn-MN"/>
              </w:rPr>
              <w:t>27.8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B1984" w14:textId="10A173CA" w:rsidR="00FE01A7" w:rsidRPr="0090716F" w:rsidRDefault="00B924F4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32.2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E98D2" w14:textId="1B552D15" w:rsidR="00FE01A7" w:rsidRPr="00757B4F" w:rsidRDefault="00BC0876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29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98F27" w14:textId="77777777" w:rsidR="00FE01A7" w:rsidRPr="00757B4F" w:rsidRDefault="0090716F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57D00" w14:textId="72FC9DA1" w:rsidR="00FE01A7" w:rsidRPr="00757B4F" w:rsidRDefault="00B924F4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5</w:t>
            </w:r>
          </w:p>
        </w:tc>
      </w:tr>
      <w:tr w:rsidR="00FE01A7" w:rsidRPr="00757B4F" w14:paraId="5517176F" w14:textId="77777777" w:rsidTr="003E6411">
        <w:trPr>
          <w:trHeight w:val="431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2CAD4" w14:textId="6DFEC734" w:rsidR="00FE01A7" w:rsidRPr="003E6411" w:rsidRDefault="003E6411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5.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BD4AF" w14:textId="77777777" w:rsidR="00FE01A7" w:rsidRPr="00757B4F" w:rsidRDefault="00FE01A7" w:rsidP="00FE01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Элсэлтийн</w:t>
            </w:r>
            <w:proofErr w:type="spellEnd"/>
            <w:r w:rsidRPr="00757B4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ерөнхий</w:t>
            </w:r>
            <w:proofErr w:type="spellEnd"/>
            <w:r w:rsidRPr="00757B4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шалгалтын</w:t>
            </w:r>
            <w:proofErr w:type="spellEnd"/>
            <w:r w:rsidRPr="00757B4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дундаж</w:t>
            </w:r>
            <w:proofErr w:type="spellEnd"/>
            <w:r w:rsidRPr="00757B4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оноо</w:t>
            </w:r>
            <w:proofErr w:type="spellEnd"/>
            <w:r w:rsidRPr="00757B4F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B1F78" w14:textId="77777777" w:rsidR="00FE01A7" w:rsidRPr="00757B4F" w:rsidRDefault="00FE01A7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57B4F">
              <w:rPr>
                <w:rFonts w:ascii="Arial" w:eastAsia="Times New Roman" w:hAnsi="Arial" w:cs="Arial"/>
                <w:color w:val="000000"/>
              </w:rPr>
              <w:t>тоо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31151" w14:textId="77777777" w:rsidR="00FE01A7" w:rsidRPr="00757B4F" w:rsidRDefault="00FE01A7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757B4F">
              <w:rPr>
                <w:rFonts w:ascii="Arial" w:eastAsia="Times New Roman" w:hAnsi="Arial" w:cs="Arial"/>
                <w:noProof/>
              </w:rPr>
              <w:t>520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C1848" w14:textId="07A9CBD3" w:rsidR="00FE01A7" w:rsidRPr="00D4799A" w:rsidRDefault="00D4799A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52</w:t>
            </w:r>
            <w:r w:rsidR="00E76415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C636A" w14:textId="507EFA2B" w:rsidR="00FE01A7" w:rsidRPr="00757B4F" w:rsidRDefault="00B924F4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>
              <w:rPr>
                <w:rFonts w:ascii="Arial" w:eastAsia="Times New Roman" w:hAnsi="Arial" w:cs="Arial"/>
                <w:lang w:val="mn-MN"/>
              </w:rPr>
              <w:t>52</w:t>
            </w:r>
            <w:r w:rsidR="00BC0876">
              <w:rPr>
                <w:rFonts w:ascii="Arial" w:eastAsia="Times New Roman" w:hAnsi="Arial" w:cs="Arial"/>
                <w:lang w:val="mn-MN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EAAA9" w14:textId="77777777" w:rsidR="00FE01A7" w:rsidRPr="00757B4F" w:rsidRDefault="00D4799A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100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5BE01" w14:textId="18A48462" w:rsidR="00FE01A7" w:rsidRPr="00757B4F" w:rsidRDefault="00B924F4" w:rsidP="00FE01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5</w:t>
            </w:r>
          </w:p>
        </w:tc>
      </w:tr>
      <w:tr w:rsidR="001E124F" w:rsidRPr="00757B4F" w14:paraId="5691A824" w14:textId="77777777" w:rsidTr="003E6411">
        <w:trPr>
          <w:trHeight w:val="55"/>
        </w:trPr>
        <w:tc>
          <w:tcPr>
            <w:tcW w:w="8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CC81D" w14:textId="77777777" w:rsidR="001E124F" w:rsidRPr="00757B4F" w:rsidRDefault="001E124F" w:rsidP="00B049E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n-MN"/>
              </w:rPr>
            </w:pPr>
            <w:r w:rsidRPr="00757B4F">
              <w:rPr>
                <w:rFonts w:ascii="Arial" w:hAnsi="Arial" w:cs="Arial"/>
                <w:b/>
                <w:lang w:val="mn-MN"/>
              </w:rPr>
              <w:t>Үнэлгээний дундаж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5C326" w14:textId="29EC65AB" w:rsidR="001E124F" w:rsidRPr="00757B4F" w:rsidRDefault="00D018DE" w:rsidP="00B049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mn-MN"/>
              </w:rPr>
            </w:pPr>
            <w:r>
              <w:rPr>
                <w:rFonts w:ascii="Arial" w:eastAsia="Times New Roman" w:hAnsi="Arial" w:cs="Arial"/>
                <w:b/>
                <w:lang w:val="mn-MN"/>
              </w:rPr>
              <w:t>100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C4EA2" w14:textId="6D050B7D" w:rsidR="001E124F" w:rsidRPr="00757B4F" w:rsidRDefault="00D018DE" w:rsidP="00B049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mn-MN"/>
              </w:rPr>
            </w:pPr>
            <w:r>
              <w:rPr>
                <w:rFonts w:ascii="Arial" w:eastAsia="Times New Roman" w:hAnsi="Arial" w:cs="Arial"/>
                <w:b/>
                <w:lang w:val="mn-MN"/>
              </w:rPr>
              <w:t>5</w:t>
            </w:r>
          </w:p>
        </w:tc>
      </w:tr>
    </w:tbl>
    <w:p w14:paraId="2CEC60B2" w14:textId="77777777" w:rsidR="001E124F" w:rsidRPr="00757B4F" w:rsidRDefault="001E124F" w:rsidP="001E124F">
      <w:pPr>
        <w:spacing w:after="120"/>
        <w:jc w:val="both"/>
        <w:rPr>
          <w:rFonts w:ascii="Arial" w:hAnsi="Arial" w:cs="Arial"/>
          <w:lang w:val="mn-MN"/>
        </w:rPr>
      </w:pPr>
    </w:p>
    <w:p w14:paraId="03464A8F" w14:textId="77777777" w:rsidR="001E124F" w:rsidRDefault="001E124F" w:rsidP="001E124F">
      <w:pPr>
        <w:spacing w:after="120"/>
        <w:ind w:left="993"/>
        <w:rPr>
          <w:rFonts w:ascii="Arial" w:hAnsi="Arial" w:cs="Arial"/>
          <w:b/>
          <w:lang w:val="mn-MN"/>
        </w:rPr>
      </w:pPr>
    </w:p>
    <w:p w14:paraId="3AA704C6" w14:textId="77777777" w:rsidR="001E124F" w:rsidRDefault="001E124F" w:rsidP="001E124F">
      <w:pPr>
        <w:spacing w:after="120"/>
        <w:ind w:left="993"/>
        <w:rPr>
          <w:rFonts w:ascii="Arial" w:hAnsi="Arial" w:cs="Arial"/>
          <w:b/>
          <w:lang w:val="mn-MN"/>
        </w:rPr>
      </w:pPr>
    </w:p>
    <w:p w14:paraId="346EFBF2" w14:textId="77777777" w:rsidR="001E124F" w:rsidRDefault="001E124F" w:rsidP="001E124F">
      <w:pPr>
        <w:spacing w:after="120"/>
        <w:ind w:left="993"/>
        <w:rPr>
          <w:rFonts w:ascii="Arial" w:hAnsi="Arial" w:cs="Arial"/>
          <w:b/>
          <w:lang w:val="mn-MN"/>
        </w:rPr>
      </w:pPr>
    </w:p>
    <w:p w14:paraId="20C43F7E" w14:textId="77777777" w:rsidR="004848C3" w:rsidRPr="001E124F" w:rsidRDefault="00D0298F" w:rsidP="001E124F"/>
    <w:sectPr w:rsidR="004848C3" w:rsidRPr="001E124F" w:rsidSect="002874FF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07201"/>
    <w:multiLevelType w:val="multilevel"/>
    <w:tmpl w:val="52BC6A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807"/>
    <w:rsid w:val="000E0B45"/>
    <w:rsid w:val="00193674"/>
    <w:rsid w:val="001E124F"/>
    <w:rsid w:val="002874FF"/>
    <w:rsid w:val="003E6411"/>
    <w:rsid w:val="004119B4"/>
    <w:rsid w:val="007434BA"/>
    <w:rsid w:val="008252FB"/>
    <w:rsid w:val="0090716F"/>
    <w:rsid w:val="00A641B6"/>
    <w:rsid w:val="00B57807"/>
    <w:rsid w:val="00B924F4"/>
    <w:rsid w:val="00BC0876"/>
    <w:rsid w:val="00D018DE"/>
    <w:rsid w:val="00D0298F"/>
    <w:rsid w:val="00D4799A"/>
    <w:rsid w:val="00E50CBA"/>
    <w:rsid w:val="00E76415"/>
    <w:rsid w:val="00E977E0"/>
    <w:rsid w:val="00FE01A7"/>
    <w:rsid w:val="00FF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F16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24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List Paragraph Num,Дэд гарчиг,Paragraph,IBL List Paragraph,List Paragraph 1,Colorful List - Accent 11,List Paragraph (numbered (a)),Bullets,List Paragraph nowy,References,Numbered List Paragraph,Subtitle1,Subtitle11,Bullet"/>
    <w:basedOn w:val="Normal"/>
    <w:link w:val="ListParagraphChar"/>
    <w:uiPriority w:val="34"/>
    <w:qFormat/>
    <w:rsid w:val="008252FB"/>
    <w:pPr>
      <w:spacing w:after="160" w:line="259" w:lineRule="auto"/>
      <w:ind w:left="720"/>
      <w:contextualSpacing/>
    </w:pPr>
    <w:rPr>
      <w:rFonts w:ascii="Calibri" w:eastAsia="MS Mincho" w:hAnsi="Calibri" w:cs="Times New Roman"/>
    </w:rPr>
  </w:style>
  <w:style w:type="character" w:customStyle="1" w:styleId="ListParagraphChar">
    <w:name w:val="List Paragraph Char"/>
    <w:aliases w:val="List Paragraph1 Char,List Paragraph Num Char,Дэд гарчиг Char,Paragraph Char,IBL List Paragraph Char,List Paragraph 1 Char,Colorful List - Accent 11 Char,List Paragraph (numbered (a)) Char,Bullets Char,List Paragraph nowy Char"/>
    <w:link w:val="ListParagraph"/>
    <w:uiPriority w:val="34"/>
    <w:qFormat/>
    <w:rsid w:val="008252FB"/>
    <w:rPr>
      <w:rFonts w:ascii="Calibri" w:eastAsia="MS Mincho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24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List Paragraph Num,Дэд гарчиг,Paragraph,IBL List Paragraph,List Paragraph 1,Colorful List - Accent 11,List Paragraph (numbered (a)),Bullets,List Paragraph nowy,References,Numbered List Paragraph,Subtitle1,Subtitle11,Bullet"/>
    <w:basedOn w:val="Normal"/>
    <w:link w:val="ListParagraphChar"/>
    <w:uiPriority w:val="34"/>
    <w:qFormat/>
    <w:rsid w:val="008252FB"/>
    <w:pPr>
      <w:spacing w:after="160" w:line="259" w:lineRule="auto"/>
      <w:ind w:left="720"/>
      <w:contextualSpacing/>
    </w:pPr>
    <w:rPr>
      <w:rFonts w:ascii="Calibri" w:eastAsia="MS Mincho" w:hAnsi="Calibri" w:cs="Times New Roman"/>
    </w:rPr>
  </w:style>
  <w:style w:type="character" w:customStyle="1" w:styleId="ListParagraphChar">
    <w:name w:val="List Paragraph Char"/>
    <w:aliases w:val="List Paragraph1 Char,List Paragraph Num Char,Дэд гарчиг Char,Paragraph Char,IBL List Paragraph Char,List Paragraph 1 Char,Colorful List - Accent 11 Char,List Paragraph (numbered (a)) Char,Bullets Char,List Paragraph nowy Char"/>
    <w:link w:val="ListParagraph"/>
    <w:uiPriority w:val="34"/>
    <w:qFormat/>
    <w:rsid w:val="008252FB"/>
    <w:rPr>
      <w:rFonts w:ascii="Calibri" w:eastAsia="MS Mincho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PC5</cp:lastModifiedBy>
  <cp:revision>8</cp:revision>
  <dcterms:created xsi:type="dcterms:W3CDTF">2022-10-26T07:09:00Z</dcterms:created>
  <dcterms:modified xsi:type="dcterms:W3CDTF">2024-01-31T04:00:00Z</dcterms:modified>
</cp:coreProperties>
</file>